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6" w:rsidRDefault="00DD22F6" w:rsidP="00DD22F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rFonts w:ascii="Arial,Bold" w:hAnsi="Arial,Bold" w:cs="Arial,Bold"/>
          <w:b/>
          <w:bCs/>
          <w:sz w:val="44"/>
          <w:szCs w:val="44"/>
        </w:rPr>
        <w:t>Schwedenseminar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sz w:val="36"/>
          <w:szCs w:val="36"/>
        </w:rPr>
        <w:t>„Zukunft bewegen“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36"/>
          <w:szCs w:val="36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Bold" w:hAnsi="Arial,Bold" w:cs="Arial,Bold"/>
          <w:b/>
          <w:bCs/>
        </w:rPr>
        <w:t xml:space="preserve">Was? </w:t>
      </w:r>
      <w:r>
        <w:rPr>
          <w:rFonts w:ascii="Arial,Italic" w:hAnsi="Arial,Italic" w:cs="Arial,Italic"/>
          <w:i/>
          <w:iCs/>
          <w:sz w:val="20"/>
          <w:szCs w:val="20"/>
        </w:rPr>
        <w:t>„Uns wurde beigebracht, auf unsere Ängste zu hören, aber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es ist viel wichtiger, dass wir lernen, uns selbst und unsere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,Italic" w:hAnsi="Arial,Italic" w:cs="Arial,Italic"/>
          <w:i/>
          <w:iCs/>
          <w:sz w:val="20"/>
          <w:szCs w:val="20"/>
        </w:rPr>
        <w:t xml:space="preserve">Bedürfnisse zu respektieren.“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Audré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Lorde</w:t>
      </w:r>
      <w:proofErr w:type="spellEnd"/>
      <w:r>
        <w:rPr>
          <w:rFonts w:ascii="Arial" w:hAnsi="Arial" w:cs="Arial"/>
        </w:rPr>
        <w:t>)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Die Seele baumeln lassen. Sich besinnen. Sich Zeit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nehmen für sich und andere. Über das Leben und über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meinen Glauben nachdenken. Andachten feiern.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Zurückblicken, innehalten und nach vorne schauen.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Versuchen zu verstehen, wonach ich in meinem Leben</w:t>
      </w:r>
    </w:p>
    <w:p w:rsidR="00DD22F6" w:rsidRDefault="00C63897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D22F6">
        <w:rPr>
          <w:rFonts w:ascii="Arial" w:hAnsi="Arial" w:cs="Arial"/>
        </w:rPr>
        <w:t>uche, spazieren gehen, Wunder sehen, Wunderbares erleben.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Pr="00C63897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</w:rPr>
        <w:t xml:space="preserve">Wer? </w:t>
      </w:r>
      <w:r w:rsidR="00D00C8E" w:rsidRPr="00C63897">
        <w:rPr>
          <w:rFonts w:ascii="Arial" w:hAnsi="Arial" w:cs="Arial"/>
          <w:b/>
          <w:sz w:val="24"/>
          <w:szCs w:val="24"/>
        </w:rPr>
        <w:t>Jugendliche ab</w:t>
      </w:r>
      <w:r w:rsidR="00D00C8E">
        <w:rPr>
          <w:rFonts w:ascii="Arial" w:hAnsi="Arial" w:cs="Arial"/>
        </w:rPr>
        <w:t xml:space="preserve"> </w:t>
      </w:r>
      <w:r w:rsidR="00D00C8E" w:rsidRPr="00C63897">
        <w:rPr>
          <w:rFonts w:ascii="Arial" w:hAnsi="Arial" w:cs="Arial"/>
          <w:b/>
          <w:sz w:val="24"/>
          <w:szCs w:val="24"/>
        </w:rPr>
        <w:t>16</w:t>
      </w:r>
      <w:r w:rsidRPr="00C63897">
        <w:rPr>
          <w:rFonts w:ascii="Arial" w:hAnsi="Arial" w:cs="Arial"/>
          <w:b/>
          <w:sz w:val="24"/>
          <w:szCs w:val="24"/>
        </w:rPr>
        <w:t xml:space="preserve"> Jahren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Wann? </w:t>
      </w:r>
      <w:r>
        <w:rPr>
          <w:rFonts w:ascii="Arial" w:hAnsi="Arial" w:cs="Arial"/>
        </w:rPr>
        <w:t>07.-14.10.2017</w:t>
      </w:r>
      <w:bookmarkStart w:id="0" w:name="_GoBack"/>
      <w:bookmarkEnd w:id="0"/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Wo? </w:t>
      </w:r>
      <w:r>
        <w:rPr>
          <w:rFonts w:ascii="Arial" w:hAnsi="Arial" w:cs="Arial"/>
        </w:rPr>
        <w:t>Südschweden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Kosten? </w:t>
      </w:r>
      <w:r w:rsidR="00D00C8E">
        <w:rPr>
          <w:rFonts w:ascii="Arial" w:hAnsi="Arial" w:cs="Arial"/>
        </w:rPr>
        <w:t>240</w:t>
      </w:r>
      <w:r>
        <w:rPr>
          <w:rFonts w:ascii="Arial" w:hAnsi="Arial" w:cs="Arial"/>
        </w:rPr>
        <w:t>,00  €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Leitung? </w:t>
      </w:r>
      <w:r>
        <w:rPr>
          <w:rFonts w:ascii="Arial" w:hAnsi="Arial" w:cs="Arial"/>
        </w:rPr>
        <w:t xml:space="preserve">Johann de Buhr, Hannes de Buhr, Janne </w:t>
      </w:r>
      <w:proofErr w:type="spellStart"/>
      <w:r>
        <w:rPr>
          <w:rFonts w:ascii="Arial" w:hAnsi="Arial" w:cs="Arial"/>
        </w:rPr>
        <w:t>Bühmann</w:t>
      </w:r>
      <w:proofErr w:type="spellEnd"/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Anmeldungen?</w:t>
      </w:r>
    </w:p>
    <w:p w:rsidR="00C63897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Stadtjugendpastor Johann de Buhr,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Friedhofstr. 1a</w:t>
      </w:r>
      <w:r w:rsidR="00C63897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27576 Bremerhaven</w:t>
      </w:r>
    </w:p>
    <w:p w:rsidR="00C63897" w:rsidRDefault="00C63897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Tel.: 0471-81815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Mail: johanndebuhr@t-online.de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Die Maßnahme wird finanziell unterstützt durch den Kirchenkreis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Bremerhaven, durch die Landesjugendkollekte des Ev.- luth.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Landesjugendpfarreramtes und von dem Amt für Jugend, Familie und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Frauen Bremerhaven.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lastRenderedPageBreak/>
        <w:t>Anmeldung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melde ich mich verbindlich zur Teilnahme an der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Schwedenfreizeit vom 07.-14.10.2017 an.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P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Geb.-Datum: 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Wingdings" w:hAnsi="Wingdings" w:cs="Wingdings"/>
        </w:rPr>
      </w:pPr>
      <w:r>
        <w:rPr>
          <w:rFonts w:ascii="Arial" w:hAnsi="Arial" w:cs="Arial"/>
        </w:rPr>
        <w:t>Ich esse vegetarisch: Ja</w:t>
      </w: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Nein</w:t>
      </w:r>
      <w:r>
        <w:rPr>
          <w:rFonts w:ascii="Wingdings" w:hAnsi="Wingdings" w:cs="Wingdings"/>
        </w:rPr>
        <w:t>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Von mir dürfen Fotos / Videos für Werbezwecke der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Evangelischen Jugend veröffentlicht werden: (Print, Internetseite,</w:t>
      </w:r>
      <w:r w:rsidR="00D00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soziale Netzwerke)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Nein</w:t>
      </w:r>
      <w:r>
        <w:rPr>
          <w:rFonts w:ascii="Wingdings" w:hAnsi="Wingdings" w:cs="Wingdings"/>
          <w:sz w:val="24"/>
          <w:szCs w:val="24"/>
        </w:rPr>
        <w:t>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/ Unterschrift Teilnehmer</w:t>
      </w: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DD2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/ Unterschrift des Erziehungsberechtigten bei</w:t>
      </w:r>
    </w:p>
    <w:p w:rsidR="00DD22F6" w:rsidRDefault="00DD22F6" w:rsidP="00C638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Teilnehmern unter 18 Jahren</w:t>
      </w:r>
    </w:p>
    <w:p w:rsidR="00E509DD" w:rsidRPr="00DD22F6" w:rsidRDefault="00DD22F6" w:rsidP="00C6389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erfolgter Anmeldung wird eine Anmeldebestätigung verschickt, in der alles weitere geregelt wird.</w:t>
      </w:r>
    </w:p>
    <w:sectPr w:rsidR="00E509DD" w:rsidRPr="00DD22F6" w:rsidSect="00DD22F6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6"/>
    <w:rsid w:val="002F3D23"/>
    <w:rsid w:val="00A44D4F"/>
    <w:rsid w:val="00C63897"/>
    <w:rsid w:val="00C87379"/>
    <w:rsid w:val="00D00C8E"/>
    <w:rsid w:val="00D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8</cp:revision>
  <cp:lastPrinted>2017-08-10T16:13:00Z</cp:lastPrinted>
  <dcterms:created xsi:type="dcterms:W3CDTF">2017-06-15T12:53:00Z</dcterms:created>
  <dcterms:modified xsi:type="dcterms:W3CDTF">2017-09-02T09:26:00Z</dcterms:modified>
</cp:coreProperties>
</file>